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1.朗读并组词：语文书P.113-114（-语文园地二）。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2.熟读语文书P.29-30全部内容。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*阅读课外书籍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1.预习课本24-25页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2.*复习今日1号本笔记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朗读课本14-17页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朗读大口语卷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1.预习识字2。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2.读第二单元练习。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3.复习识字1的词语。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*看课外书籍。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1.预习课本24-25页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2.*复习今日1号本笔记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朗读校本第7页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朗读大口语卷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1、背诵识字第二课，认读生字、书空词语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2、复习一、二单元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复习口算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预习课本24-25页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朗读校本第7页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朗读大口语卷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1、预习《传统节日》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2、准备词语默写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*阅读名著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熟背口诀求商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背英语书16,17页(2天内完成)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预习20,21页(听5遍)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读一读校本4，7页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1.复习园地二词语积累和谚语。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2.复习第二单元。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*自主阅读。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*1、自主复习口算和有余数除法的计算及练习册P20-21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2、预习小练习3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背英语书16,17页(2天内完成)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预习20,21页(听5遍)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读一读校本4，7页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bookmarkStart w:id="0" w:name="_GoBack"/>
            <w:bookmarkEnd w:id="0"/>
            <w:r>
              <w:rPr>
                <w:rFonts w:hint="default" w:ascii="黑体" w:hAnsi="黑体" w:eastAsia="黑体"/>
                <w:woUserID w:val="10"/>
              </w:rPr>
              <w:t>准备默写第七课知识点。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*课外阅读。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1、自主复习口算和有余数除法的计算及练习册P20-21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2、预习小练习3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跟读</w:t>
            </w:r>
            <w:r>
              <w:rPr>
                <w:rFonts w:hint="default" w:ascii="黑体" w:hAnsi="黑体" w:eastAsia="黑体"/>
                <w:woUserID w:val="9"/>
              </w:rPr>
              <w:t>p</w:t>
            </w:r>
            <w:r>
              <w:rPr>
                <w:rFonts w:hint="default" w:ascii="黑体" w:hAnsi="黑体" w:eastAsia="黑体"/>
                <w:woUserID w:val="8"/>
              </w:rPr>
              <w:t>16-17五遍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2.预习p20-21，跟读五遍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*模仿p18介绍自己的感受，</w:t>
            </w:r>
            <w:r>
              <w:rPr>
                <w:rFonts w:hint="default" w:ascii="黑体" w:hAnsi="黑体" w:eastAsia="黑体"/>
                <w:woUserID w:val="9"/>
              </w:rPr>
              <w:t>自问自答。</w:t>
            </w:r>
            <w:r>
              <w:rPr>
                <w:rFonts w:hint="default" w:ascii="黑体" w:hAnsi="黑体" w:eastAsia="黑体"/>
                <w:woUserID w:val="8"/>
              </w:rPr>
              <w:t>可发班级圈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5"/>
              </w:numPr>
              <w:tabs>
                <w:tab w:val="clear" w:pos="312"/>
              </w:tabs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朗读识字第2课课文，拼读双蓝线生字并口头组词</w:t>
            </w:r>
          </w:p>
          <w:p>
            <w:pPr>
              <w:numPr>
                <w:ilvl w:val="0"/>
                <w:numId w:val="5"/>
              </w:numPr>
              <w:tabs>
                <w:tab w:val="clear" w:pos="312"/>
              </w:tabs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准备默写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书p25说一说练1的计算过程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背英语书16,17页(2天内完成)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预习20,21页(听5遍)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读一读校本4，7页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A6B61"/>
    <w:multiLevelType w:val="singleLevel"/>
    <w:tmpl w:val="B7AA6B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9FFF2E"/>
    <w:multiLevelType w:val="singleLevel"/>
    <w:tmpl w:val="BB9FFF2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3F7A40D"/>
    <w:multiLevelType w:val="singleLevel"/>
    <w:tmpl w:val="D3F7A40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FDB7F3B"/>
    <w:multiLevelType w:val="singleLevel"/>
    <w:tmpl w:val="DFDB7F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F3FDCF5"/>
    <w:multiLevelType w:val="singleLevel"/>
    <w:tmpl w:val="EF3FDCF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E7E9605"/>
    <w:multiLevelType w:val="singleLevel"/>
    <w:tmpl w:val="7E7E960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F94F2E"/>
    <w:rsid w:val="042E3BC6"/>
    <w:rsid w:val="066B0580"/>
    <w:rsid w:val="07316BB2"/>
    <w:rsid w:val="1BD120A4"/>
    <w:rsid w:val="22F271ED"/>
    <w:rsid w:val="23CE5CDD"/>
    <w:rsid w:val="28702254"/>
    <w:rsid w:val="2B5B4072"/>
    <w:rsid w:val="2FFB07A3"/>
    <w:rsid w:val="3D9D795C"/>
    <w:rsid w:val="3FE7360F"/>
    <w:rsid w:val="46C72973"/>
    <w:rsid w:val="47BFA8F5"/>
    <w:rsid w:val="496439CF"/>
    <w:rsid w:val="4F1F7A84"/>
    <w:rsid w:val="4FBBC64E"/>
    <w:rsid w:val="4FEB4834"/>
    <w:rsid w:val="57FD99E3"/>
    <w:rsid w:val="5E45254E"/>
    <w:rsid w:val="5ED03987"/>
    <w:rsid w:val="630029CD"/>
    <w:rsid w:val="6B7F4461"/>
    <w:rsid w:val="71DD131A"/>
    <w:rsid w:val="71F7032D"/>
    <w:rsid w:val="74C71BC0"/>
    <w:rsid w:val="76FFE604"/>
    <w:rsid w:val="7899216B"/>
    <w:rsid w:val="7AEB6600"/>
    <w:rsid w:val="7B79928C"/>
    <w:rsid w:val="7B937F7B"/>
    <w:rsid w:val="7CDA92F1"/>
    <w:rsid w:val="7F49758E"/>
    <w:rsid w:val="7F4F5796"/>
    <w:rsid w:val="7FD73443"/>
    <w:rsid w:val="7FEF5214"/>
    <w:rsid w:val="9FB778FF"/>
    <w:rsid w:val="ABEFBBED"/>
    <w:rsid w:val="B1F3B9C5"/>
    <w:rsid w:val="BCFC93A7"/>
    <w:rsid w:val="BD8FEA2C"/>
    <w:rsid w:val="BDDF73E3"/>
    <w:rsid w:val="BFFFB8B6"/>
    <w:rsid w:val="D77E7EDC"/>
    <w:rsid w:val="DCFC2BC3"/>
    <w:rsid w:val="DDED7CFB"/>
    <w:rsid w:val="DEFD16B5"/>
    <w:rsid w:val="DF3E83F5"/>
    <w:rsid w:val="DF776758"/>
    <w:rsid w:val="DFED2381"/>
    <w:rsid w:val="E91A52E4"/>
    <w:rsid w:val="F1DA31EE"/>
    <w:rsid w:val="F6F3A7B0"/>
    <w:rsid w:val="F7FC9FC8"/>
    <w:rsid w:val="F9BBC470"/>
    <w:rsid w:val="F9D7DD28"/>
    <w:rsid w:val="F9F9EEB8"/>
    <w:rsid w:val="FCDA9896"/>
    <w:rsid w:val="FF4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364</Characters>
  <Lines>1</Lines>
  <Paragraphs>1</Paragraphs>
  <TotalTime>0</TotalTime>
  <ScaleCrop>false</ScaleCrop>
  <LinksUpToDate>false</LinksUpToDate>
  <CharactersWithSpaces>364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2024-09-10T14:51:00Z</dcterms:created>
  <dc:creator>atxx</dc:creator>
  <cp:lastModifiedBy>陆</cp:lastModifiedBy>
  <dcterms:modified xsi:type="dcterms:W3CDTF">2026-03-24T17:12:27Z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